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2022-2023-1学期</w:t>
      </w:r>
      <w:r>
        <w:rPr>
          <w:rFonts w:hint="eastAsia"/>
          <w:b/>
          <w:bCs/>
          <w:sz w:val="32"/>
          <w:szCs w:val="32"/>
        </w:rPr>
        <w:t>学风建设月拟表彰的院“自习优秀班级”、“课堂优秀班级”、“优秀学生宿舍”名单公示</w:t>
      </w:r>
    </w:p>
    <w:p>
      <w:pPr>
        <w:numPr>
          <w:ilvl w:val="0"/>
          <w:numId w:val="1"/>
        </w:numPr>
        <w:spacing w:before="312" w:beforeLines="100" w:after="312" w:afterLines="100"/>
        <w:rPr>
          <w:sz w:val="24"/>
        </w:rPr>
      </w:pPr>
      <w:r>
        <w:rPr>
          <w:rFonts w:hint="eastAsia"/>
          <w:sz w:val="24"/>
        </w:rPr>
        <w:t>自习优秀班级</w:t>
      </w:r>
    </w:p>
    <w:tbl>
      <w:tblPr>
        <w:tblStyle w:val="5"/>
        <w:tblW w:w="82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220"/>
        <w:gridCol w:w="3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系部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机械与材料工程系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装备221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机械与材料工程系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高分子221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信息工程系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软工221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信息工程系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电气221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信息工程系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自动化221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信息工程系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自动化222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经济管理系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人力222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经济管理系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国贸222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艺术系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环设221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财务222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会计221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建筑与环境工程系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工程222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建筑与环境工程系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土木222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外语系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英语221</w:t>
            </w:r>
          </w:p>
        </w:tc>
      </w:tr>
    </w:tbl>
    <w:p>
      <w:pPr>
        <w:numPr>
          <w:ilvl w:val="0"/>
          <w:numId w:val="1"/>
        </w:numPr>
        <w:spacing w:before="312" w:beforeLines="100" w:after="312" w:afterLines="100"/>
        <w:rPr>
          <w:sz w:val="24"/>
        </w:rPr>
      </w:pPr>
      <w:r>
        <w:rPr>
          <w:rFonts w:hint="eastAsia"/>
          <w:sz w:val="24"/>
        </w:rPr>
        <w:t>课堂优秀班级</w:t>
      </w:r>
    </w:p>
    <w:tbl>
      <w:tblPr>
        <w:tblStyle w:val="5"/>
        <w:tblW w:w="82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3223"/>
        <w:gridCol w:w="3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系部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班级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机械与材料工程系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装备221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机械与材料工程系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装备222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机械与材料工程系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装备211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机械与材料工程系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装备212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机械与材料工程系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机制201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机械与材料工程系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机制202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信息工程系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自动化202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信息工程系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计算机212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信息工程系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电子211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信息工程系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自动化222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信息工程系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电气224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信息工程系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信息工程系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软工222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经济管理系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人力222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经济管理系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物流222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经济管理系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物流201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经济管理系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国贸202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经济管理系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营销201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经济管理系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营销212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经济管理系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国贸213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艺术系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产设221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艺术系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产设201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艺术系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视觉211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财务223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会计224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财务214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会计214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财务205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建筑与环境工程系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土木211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建筑与环境工程系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土木212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建筑与环境工程系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给水221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建筑与环境工程系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给水222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建筑与环境工程系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土木201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建筑与环境工程系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土木202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外语系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英语211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外语系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日语221</w:t>
            </w:r>
          </w:p>
        </w:tc>
      </w:tr>
    </w:tbl>
    <w:p>
      <w:pPr>
        <w:numPr>
          <w:ilvl w:val="0"/>
          <w:numId w:val="1"/>
        </w:numPr>
        <w:spacing w:before="312" w:beforeLines="100" w:after="312" w:afterLines="100"/>
        <w:rPr>
          <w:sz w:val="24"/>
        </w:rPr>
      </w:pPr>
      <w:r>
        <w:rPr>
          <w:rFonts w:hint="eastAsia"/>
          <w:sz w:val="24"/>
        </w:rPr>
        <w:t>优秀学生宿舍</w:t>
      </w:r>
    </w:p>
    <w:tbl>
      <w:tblPr>
        <w:tblStyle w:val="5"/>
        <w:tblW w:w="82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9"/>
        <w:gridCol w:w="1254"/>
        <w:gridCol w:w="1980"/>
        <w:gridCol w:w="32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楼宇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一等奖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二等奖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525、608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106、125、208、333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405、406、509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521、523、603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441、626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521、607、611、617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343、422、520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525、603、613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2号楼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332、506、556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443、456、518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522、642、643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241、315、340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350、403、422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423、427、432、519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E3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221、340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303、335、418、426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110、216、217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229、304、413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E4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231、504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217、336、406、508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115、226、308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323、521、608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E5北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205、210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124、224、238、607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329、346、422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430、519、523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E5南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136、655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146、254、350、557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248、256、262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452、650、657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E6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120、336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315、318、520、535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331、616、629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630、639、641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E7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412、431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310、323、413、603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314、430、602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614、616、630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E8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331、346、603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262、336、347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348、441、667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240、249、260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367、447、460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461、463、541、622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3DC50"/>
    <w:multiLevelType w:val="singleLevel"/>
    <w:tmpl w:val="5833DC5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DUxYmEyZDA2ZjVhYzI5Y2U4ZGJlZjIyZTc5N2UifQ=="/>
  </w:docVars>
  <w:rsids>
    <w:rsidRoot w:val="00172A27"/>
    <w:rsid w:val="004859B3"/>
    <w:rsid w:val="004C7217"/>
    <w:rsid w:val="0087338A"/>
    <w:rsid w:val="009B3749"/>
    <w:rsid w:val="00B25E6C"/>
    <w:rsid w:val="00BA6BAF"/>
    <w:rsid w:val="00BC761B"/>
    <w:rsid w:val="00D5396D"/>
    <w:rsid w:val="0884767C"/>
    <w:rsid w:val="241B2BB3"/>
    <w:rsid w:val="2E811916"/>
    <w:rsid w:val="3CB95BE6"/>
    <w:rsid w:val="4E0511F6"/>
    <w:rsid w:val="55F12F75"/>
    <w:rsid w:val="625042FF"/>
    <w:rsid w:val="698A1238"/>
    <w:rsid w:val="740E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323232"/>
      <w:u w:val="none"/>
    </w:rPr>
  </w:style>
  <w:style w:type="character" w:styleId="8">
    <w:name w:val="Hyperlink"/>
    <w:basedOn w:val="6"/>
    <w:qFormat/>
    <w:uiPriority w:val="0"/>
    <w:rPr>
      <w:color w:val="323232"/>
      <w:u w:val="none"/>
    </w:rPr>
  </w:style>
  <w:style w:type="character" w:customStyle="1" w:styleId="9">
    <w:name w:val="item-name"/>
    <w:basedOn w:val="6"/>
    <w:qFormat/>
    <w:uiPriority w:val="0"/>
  </w:style>
  <w:style w:type="character" w:customStyle="1" w:styleId="10">
    <w:name w:val="item-name1"/>
    <w:basedOn w:val="6"/>
    <w:qFormat/>
    <w:uiPriority w:val="0"/>
  </w:style>
  <w:style w:type="character" w:customStyle="1" w:styleId="11">
    <w:name w:val="hover4"/>
    <w:basedOn w:val="6"/>
    <w:qFormat/>
    <w:uiPriority w:val="0"/>
    <w:rPr>
      <w:color w:val="000000"/>
    </w:rPr>
  </w:style>
  <w:style w:type="character" w:customStyle="1" w:styleId="12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598</Words>
  <Characters>905</Characters>
  <Lines>8</Lines>
  <Paragraphs>2</Paragraphs>
  <TotalTime>1</TotalTime>
  <ScaleCrop>false</ScaleCrop>
  <LinksUpToDate>false</LinksUpToDate>
  <CharactersWithSpaces>1064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2018-06-11T03:23:00Z</dcterms:created>
  <dc:creator>Administrator</dc:creator>
  <cp:lastModifiedBy>Administrator</cp:lastModifiedBy>
  <dcterms:modified xsi:type="dcterms:W3CDTF">2022-12-08T02:02:48Z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4C737D780D814458B05830601BF0B21F</vt:lpwstr>
  </property>
</Properties>
</file>